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787A5" w14:textId="1C26AA16" w:rsidR="00613F48" w:rsidRDefault="009300BF" w:rsidP="004C6C9E">
      <w:pPr>
        <w:shd w:val="clear" w:color="auto" w:fill="FFD966" w:themeFill="accent4" w:themeFillTint="99"/>
      </w:pPr>
      <w:r>
        <w:rPr>
          <w:noProof/>
          <w:color w:val="FF0000"/>
          <w:lang w:eastAsia="en-GB"/>
        </w:rPr>
        <w:t xml:space="preserve"> </w:t>
      </w:r>
      <w:bookmarkStart w:id="0" w:name="_GoBack"/>
      <w:r w:rsidR="003D7285" w:rsidRPr="006542D3">
        <w:rPr>
          <w:noProof/>
          <w:color w:val="FF0000"/>
          <w:lang w:eastAsia="en-GB"/>
        </w:rPr>
        <mc:AlternateContent>
          <mc:Choice Requires="wpc">
            <w:drawing>
              <wp:inline distT="0" distB="0" distL="0" distR="0" wp14:anchorId="599E271B" wp14:editId="6E09B61F">
                <wp:extent cx="9705974" cy="6743700"/>
                <wp:effectExtent l="0" t="0" r="0" b="0"/>
                <wp:docPr id="34" name="Canva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6141" cy="115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C3EC8E" w14:textId="1257DDCB" w:rsidR="003D7285" w:rsidRPr="00195099" w:rsidRDefault="00E4215B" w:rsidP="003D7285">
                              <w:pPr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</w:rPr>
                                <w:t xml:space="preserve">Foundation Stage </w:t>
                              </w:r>
                              <w:r w:rsidR="003D7285" w:rsidRPr="00195099">
                                <w:rPr>
                                  <w:rFonts w:ascii="Comic Sans MS" w:hAnsi="Comic Sans MS"/>
                                  <w:b/>
                                </w:rPr>
                                <w:t xml:space="preserve">Planner for </w:t>
                              </w:r>
                              <w:r w:rsidR="009300BF">
                                <w:rPr>
                                  <w:rFonts w:ascii="Comic Sans MS" w:hAnsi="Comic Sans MS"/>
                                  <w:b/>
                                </w:rPr>
                                <w:t xml:space="preserve">Maths </w:t>
                              </w:r>
                              <w:r w:rsidR="003D7285" w:rsidRPr="00195099">
                                <w:rPr>
                                  <w:rFonts w:ascii="Comic Sans MS" w:hAnsi="Comic Sans MS"/>
                                  <w:b/>
                                </w:rPr>
                                <w:t>active learning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099186" y="2803490"/>
                            <a:ext cx="2170718" cy="673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E47961" w14:textId="77777777" w:rsidR="009300BF" w:rsidRPr="00DA6D24" w:rsidRDefault="00775B1A" w:rsidP="0044671C">
                              <w:pPr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DA6D24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 xml:space="preserve">Imagine, Create, </w:t>
                              </w:r>
                              <w:r w:rsidR="0044671C" w:rsidRPr="00DA6D24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Inspire</w:t>
                              </w:r>
                              <w:r w:rsidRPr="00DA6D24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14:paraId="072797E4" w14:textId="5D4E8B25" w:rsidR="003D7285" w:rsidRPr="00DA6D24" w:rsidRDefault="009300BF" w:rsidP="009300BF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DA6D24">
                                <w:rPr>
                                  <w:b/>
                                  <w:noProof/>
                                  <w:color w:val="FF0000"/>
                                  <w:sz w:val="28"/>
                                  <w:szCs w:val="28"/>
                                  <w:lang w:eastAsia="en-GB"/>
                                </w:rPr>
                                <w:t>Maths</w:t>
                              </w:r>
                            </w:p>
                            <w:p w14:paraId="14FAAD8B" w14:textId="52DE32A4" w:rsidR="003D7285" w:rsidRPr="008F4B89" w:rsidRDefault="003D7285" w:rsidP="003D7285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346303" y="47624"/>
                            <a:ext cx="2280740" cy="17309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64452E" w14:textId="252922A9" w:rsidR="00EE0F01" w:rsidRPr="000B5EDD" w:rsidRDefault="00EE0F01" w:rsidP="003D7285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Physical </w:t>
                              </w:r>
                              <w:r w:rsidR="003D7285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skills</w:t>
                              </w:r>
                              <w:r w:rsidR="00F700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      </w:t>
                              </w:r>
                              <w:r w:rsidR="0055498B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  </w:t>
                              </w:r>
                              <w:r w:rsidR="00E4215B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="000B5EDD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Count the </w:t>
                              </w:r>
                              <w:r w:rsidR="00E14887">
                                <w:rPr>
                                  <w:rFonts w:ascii="Comic Sans MS" w:hAnsi="Comic Sans MS"/>
                                  <w:sz w:val="20"/>
                                </w:rPr>
                                <w:t>number of rows you are knitting crocheting/sewing.</w:t>
                              </w:r>
                              <w:r w:rsidR="000B5EDD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                                 Find all of your socks and put them into matching pairs then count them.</w:t>
                              </w:r>
                              <w:r w:rsidR="00E14887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</w:t>
                              </w:r>
                              <w:r w:rsidR="00DA6D24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                                           Count how many buttons you have in a jar or on your clothes. </w:t>
                              </w:r>
                            </w:p>
                            <w:p w14:paraId="60B0685A" w14:textId="77777777" w:rsidR="003D7285" w:rsidRPr="00DA6BDF" w:rsidRDefault="003D7285" w:rsidP="003D7285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327088" y="114299"/>
                            <a:ext cx="1772849" cy="2538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4F1E7F" w14:textId="6151D83C" w:rsidR="00DA6D24" w:rsidRPr="0055498B" w:rsidRDefault="0055498B" w:rsidP="003D7285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proofErr w:type="spellStart"/>
                              <w:r w:rsidRPr="0055498B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Personal</w:t>
                              </w:r>
                              <w:proofErr w:type="gramStart"/>
                              <w:r w:rsidRPr="0055498B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,social,</w:t>
                              </w:r>
                              <w:r w:rsidR="003D7285" w:rsidRPr="0055498B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emotional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             </w:t>
                              </w:r>
                              <w:r w:rsidR="003D7285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="000B5EDD">
                                <w:rPr>
                                  <w:rFonts w:ascii="Comic Sans MS" w:hAnsi="Comic Sans MS"/>
                                  <w:sz w:val="20"/>
                                </w:rPr>
                                <w:t>Play board games with family.                            Use ‘Twister’ or a large enough space; add pieces of paper with numbers written on to the circles or on the floor. Roll a dice, or take a number card, you then have to touch that number on the floor.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685437" y="47626"/>
                            <a:ext cx="1600200" cy="26051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BD71F9" w14:textId="43B08E47" w:rsidR="003D7285" w:rsidRDefault="003D7285" w:rsidP="003D7285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 w:rsidRPr="00195099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Writing</w:t>
                              </w:r>
                              <w:r w:rsidR="002A0C6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     </w:t>
                              </w:r>
                              <w:r w:rsidR="000B5EDD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="002A0C6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</w:t>
                              </w:r>
                              <w:r w:rsidR="000B5EDD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Learn </w:t>
                              </w:r>
                              <w:r w:rsidR="00DA6D24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how </w:t>
                              </w:r>
                              <w:r w:rsidR="000B5EDD">
                                <w:rPr>
                                  <w:rFonts w:ascii="Comic Sans MS" w:hAnsi="Comic Sans MS"/>
                                  <w:sz w:val="20"/>
                                </w:rPr>
                                <w:t>to form numbers 1-10 correctly.       Write numbers on a number line, it doesn’t have to start with 0. Write a number line in 2’s, 5’s or 10’s.</w:t>
                              </w:r>
                            </w:p>
                            <w:p w14:paraId="27FEB1BA" w14:textId="49719335" w:rsidR="000B5EDD" w:rsidRDefault="000B5EDD" w:rsidP="003D7285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Creat</w:t>
                              </w:r>
                              <w:r w:rsidR="00DA6D24">
                                <w:rPr>
                                  <w:rFonts w:ascii="Comic Sans MS" w:hAnsi="Comic Sans MS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a tally chart of how many cans of soup or veg you have in your cupboards. </w:t>
                              </w:r>
                            </w:p>
                            <w:p w14:paraId="4A8AF527" w14:textId="77777777" w:rsidR="00F258BC" w:rsidRPr="002A0C66" w:rsidRDefault="00F258BC" w:rsidP="003D7285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143444" y="114300"/>
                            <a:ext cx="2480837" cy="1232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7E2918" w14:textId="0624B6E0" w:rsidR="00F258BC" w:rsidRPr="00DA6D24" w:rsidRDefault="00DA6D24" w:rsidP="003D7285">
                              <w:pPr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DA6D24"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Look at the new ideas for home learning we have added to the main Reception page.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519676" y="3798277"/>
                            <a:ext cx="3088242" cy="1326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0AC7B3" w14:textId="6053C5D8" w:rsidR="00AC5638" w:rsidRDefault="003D7285" w:rsidP="003D7285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195099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Art</w:t>
                              </w:r>
                              <w:r w:rsidR="002A2EB8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06C9A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</w:t>
                              </w:r>
                              <w:r w:rsidR="00E22CAF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D45741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22CAF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45741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="00E22CAF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206C9A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A6D24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Paint or draw 2D shapes, name them as you do it. Talk about them </w:t>
                              </w:r>
                              <w:proofErr w:type="spellStart"/>
                              <w:r w:rsidR="00DA6D24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eg</w:t>
                              </w:r>
                              <w:proofErr w:type="spellEnd"/>
                              <w:r w:rsidR="00DA6D24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3 sides, 3 corners etc.     Look around your home for 3D shapes and name them.    </w:t>
                              </w:r>
                              <w:r w:rsidR="00AC5638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                                                        Create patterns of colour or shape.</w:t>
                              </w:r>
                            </w:p>
                            <w:p w14:paraId="5DD8CCB6" w14:textId="189C0A00" w:rsidR="00DA6D24" w:rsidRPr="00206C9A" w:rsidRDefault="00DA6D24" w:rsidP="003D7285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AD0113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519676" y="5184950"/>
                            <a:ext cx="3100983" cy="1434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32A83D" w14:textId="14C1CF85" w:rsidR="00206C9A" w:rsidRPr="00F23867" w:rsidRDefault="00715718" w:rsidP="003D7285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Science                </w:t>
                              </w:r>
                              <w:r w:rsidR="00F23867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="00F23867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      </w:t>
                              </w:r>
                              <w:r w:rsidR="00E22CAF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    </w:t>
                              </w:r>
                              <w:r w:rsidR="00F23867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="00F700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Use a ruler or measure tape to check how </w:t>
                              </w: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tall  </w:t>
                              </w:r>
                              <w:r w:rsidR="00AD0113">
                                <w:rPr>
                                  <w:rFonts w:ascii="Comic Sans MS" w:hAnsi="Comic Sans MS"/>
                                  <w:sz w:val="20"/>
                                </w:rPr>
                                <w:t>the</w:t>
                              </w:r>
                              <w:proofErr w:type="gramEnd"/>
                              <w:r w:rsidR="00AD0113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plants  are growing.                                       Use a ther</w:t>
                              </w:r>
                              <w:r w:rsidR="00AD0113">
                                <w:rPr>
                                  <w:rFonts w:ascii="Comic Sans MS" w:hAnsi="Comic Sans MS"/>
                                  <w:sz w:val="20"/>
                                </w:rPr>
                                <w:t>mometer to check the temp of a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room.</w:t>
                              </w:r>
                              <w:r w:rsidR="00C94A3B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</w:t>
                              </w:r>
                              <w:r w:rsidR="00AD0113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Look for shapes and patterns in nature, </w:t>
                              </w:r>
                              <w:proofErr w:type="spellStart"/>
                              <w:r w:rsidR="00AD0113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eg</w:t>
                              </w:r>
                              <w:proofErr w:type="spellEnd"/>
                              <w:r w:rsidR="00AD0113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how many leaves on a stem? How many petals on a</w:t>
                              </w:r>
                              <w:r w:rsidR="00AD0113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flower?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140644" y="1419224"/>
                            <a:ext cx="2480356" cy="2248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533E10" w14:textId="04403DDC" w:rsidR="00E14887" w:rsidRDefault="00DF0D98" w:rsidP="003D7285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DF0D98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Maths</w:t>
                              </w:r>
                              <w:r w:rsidR="001C13C7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</w:t>
                              </w:r>
                              <w:r w:rsidR="00E14887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Work on recognising numbers first 1-10 then 1-20.                                 Place numbers into the correct order starting on the left.                           Work on number bonds to 10. This means 1+9=10, 2+8=10 etc.               Use 2 dice to move onto number bonds up to 12.                                            Play dominoes, look for the doubles, </w:t>
                              </w:r>
                              <w:proofErr w:type="gramStart"/>
                              <w:r w:rsidR="00E14887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then</w:t>
                              </w:r>
                              <w:proofErr w:type="gramEnd"/>
                              <w:r w:rsidR="00E14887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say what the half is. </w:t>
                              </w:r>
                            </w:p>
                            <w:p w14:paraId="2F91C8B6" w14:textId="77777777" w:rsidR="00E14887" w:rsidRDefault="00E14887" w:rsidP="003D7285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  <w:p w14:paraId="06B404CC" w14:textId="77777777" w:rsidR="00E14887" w:rsidRDefault="00E14887" w:rsidP="003D7285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  <w:p w14:paraId="0E62B1BC" w14:textId="77777777" w:rsidR="00E14887" w:rsidRDefault="00E14887" w:rsidP="003D7285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  <w:p w14:paraId="477BDDFD" w14:textId="7A80C0B4" w:rsidR="001C13C7" w:rsidRPr="001C13C7" w:rsidRDefault="001C13C7" w:rsidP="003D7285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 w:rsidRPr="001C13C7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7DE93D5B" w14:textId="77777777" w:rsidR="001C13C7" w:rsidRPr="001C13C7" w:rsidRDefault="001C13C7" w:rsidP="003D7285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37" y="1848897"/>
                            <a:ext cx="3626982" cy="1095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EFF990" w14:textId="428EC49B" w:rsidR="00F70096" w:rsidRDefault="00F70096" w:rsidP="003D7285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I.C.T.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                  </w:t>
                              </w:r>
                              <w:r w:rsidR="0041451A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           </w:t>
                              </w:r>
                              <w:r w:rsidR="00116091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</w:t>
                              </w:r>
                              <w:r w:rsidR="00F31075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="008818DE"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0"/>
                                </w:rPr>
                                <w:t xml:space="preserve">          </w:t>
                              </w:r>
                            </w:p>
                            <w:p w14:paraId="3FE965B7" w14:textId="33746273" w:rsidR="00F70096" w:rsidRDefault="00D72B7C" w:rsidP="003D7285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 w:rsidRPr="00D72B7C"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0"/>
                                </w:rPr>
                                <w:t>Watch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D72B7C">
                                <w:rPr>
                                  <w:rFonts w:ascii="Comic Sans MS" w:hAnsi="Comic Sans MS"/>
                                  <w:sz w:val="20"/>
                                </w:rPr>
                                <w:t>BBCBitesize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, Oak Academy. </w:t>
                              </w:r>
                            </w:p>
                            <w:p w14:paraId="41D879A5" w14:textId="438F5DAE" w:rsidR="00AC5638" w:rsidRDefault="00E14887" w:rsidP="003D7285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Take a look at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Nrich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website for ideas and games.</w:t>
                              </w:r>
                              <w:r w:rsidR="00AC5638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Lego also has maths ideas on their website (or on ‘Pinterest’)</w:t>
                              </w:r>
                            </w:p>
                            <w:p w14:paraId="2EB623F4" w14:textId="28BF91D9" w:rsidR="00E14887" w:rsidRDefault="00AC5638" w:rsidP="003D7285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Lego website</w:t>
                              </w:r>
                            </w:p>
                            <w:p w14:paraId="7362E191" w14:textId="77777777" w:rsidR="00D72B7C" w:rsidRDefault="00D72B7C" w:rsidP="003D7285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</w:pPr>
                            </w:p>
                            <w:p w14:paraId="72E6FD14" w14:textId="77777777" w:rsidR="00F70096" w:rsidRPr="00CB0109" w:rsidRDefault="00F70096" w:rsidP="003D7285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14264" y="4800600"/>
                            <a:ext cx="3272024" cy="1714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3AE94D" w14:textId="15426362" w:rsidR="000B5EDD" w:rsidRDefault="002F6647" w:rsidP="003D7285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Communication and Language</w:t>
                              </w:r>
                              <w:r w:rsidR="002A0C6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 </w:t>
                              </w:r>
                              <w:r w:rsidR="00F23867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</w:t>
                              </w:r>
                              <w:r w:rsidR="002A0C6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 </w:t>
                              </w:r>
                              <w:r w:rsidR="00E22CAF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 </w:t>
                              </w:r>
                              <w:r w:rsidR="002A0C6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    </w:t>
                              </w:r>
                              <w:r w:rsidR="00715718">
                                <w:rPr>
                                  <w:rFonts w:ascii="Comic Sans MS" w:hAnsi="Comic Sans MS"/>
                                  <w:sz w:val="20"/>
                                </w:rPr>
                                <w:t>Count up to 10, 20, up to100.</w:t>
                              </w:r>
                              <w:proofErr w:type="gramEnd"/>
                              <w:r w:rsidR="00715718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</w:t>
                              </w:r>
                              <w:r w:rsidR="0014280A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</w:t>
                              </w:r>
                              <w:r w:rsidR="00715718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Count back to 0. </w:t>
                              </w:r>
                              <w:r w:rsidR="001B0043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</w:t>
                              </w:r>
                              <w:r w:rsidR="0014280A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                                          </w:t>
                              </w:r>
                              <w:r w:rsidR="00715718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Count from different starting points </w:t>
                              </w:r>
                              <w:proofErr w:type="spellStart"/>
                              <w:r w:rsidR="00715718">
                                <w:rPr>
                                  <w:rFonts w:ascii="Comic Sans MS" w:hAnsi="Comic Sans MS"/>
                                  <w:sz w:val="20"/>
                                </w:rPr>
                                <w:t>eg</w:t>
                              </w:r>
                              <w:proofErr w:type="spellEnd"/>
                              <w:r w:rsidR="00715718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7-12.  Count in 2’s, 5’s, </w:t>
                              </w:r>
                              <w:r w:rsidR="0014280A">
                                <w:rPr>
                                  <w:rFonts w:ascii="Comic Sans MS" w:hAnsi="Comic Sans MS"/>
                                  <w:sz w:val="20"/>
                                </w:rPr>
                                <w:t>and 10’s</w:t>
                              </w:r>
                              <w:r w:rsidR="00715718">
                                <w:rPr>
                                  <w:rFonts w:ascii="Comic Sans MS" w:hAnsi="Comic Sans MS"/>
                                  <w:sz w:val="20"/>
                                </w:rPr>
                                <w:t>.</w:t>
                              </w:r>
                              <w:r w:rsidR="000B5EDD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                                    Count how many cars or other toys you have, then compare to you brother or sister or cousin or friend (online) and say who has the most or least.</w:t>
                              </w:r>
                            </w:p>
                            <w:p w14:paraId="55293967" w14:textId="77777777" w:rsidR="00715718" w:rsidRPr="00F23867" w:rsidRDefault="00715718" w:rsidP="003D7285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92602" y="3014505"/>
                            <a:ext cx="3293453" cy="16908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0628F8" w14:textId="2D6B8BF7" w:rsidR="000B5EDD" w:rsidRDefault="00AF1662" w:rsidP="003D7285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Workshop/</w:t>
                              </w:r>
                              <w:r w:rsidR="003D7285" w:rsidRPr="00195099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design and make</w:t>
                              </w:r>
                              <w:r w:rsidR="002F6647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     </w:t>
                              </w:r>
                              <w:r w:rsidR="00E4215B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="002F6647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="00861CD1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="008818DE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     </w:t>
                              </w:r>
                              <w:r w:rsidR="00861CD1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</w:t>
                              </w:r>
                              <w:r w:rsidR="008818DE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Use a ruler or measure tape to measure the correct lengths of tape, cardboard, ribbon </w:t>
                              </w:r>
                              <w:proofErr w:type="spellStart"/>
                              <w:r w:rsidR="008818DE">
                                <w:rPr>
                                  <w:rFonts w:ascii="Comic Sans MS" w:hAnsi="Comic Sans MS"/>
                                  <w:sz w:val="20"/>
                                </w:rPr>
                                <w:t>etc</w:t>
                              </w:r>
                              <w:proofErr w:type="spellEnd"/>
                              <w:r w:rsidR="008818DE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that you </w:t>
                              </w:r>
                              <w:r w:rsidR="00715718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need.                                                                     Decorate cardboard boxes and tubes to create your own 3D shapes then talk about their faces </w:t>
                              </w:r>
                              <w:proofErr w:type="gramStart"/>
                              <w:r w:rsidR="00715718">
                                <w:rPr>
                                  <w:rFonts w:ascii="Comic Sans MS" w:hAnsi="Comic Sans MS"/>
                                  <w:sz w:val="20"/>
                                </w:rPr>
                                <w:t>and  edges</w:t>
                              </w:r>
                              <w:proofErr w:type="gramEnd"/>
                              <w:r w:rsidR="00715718">
                                <w:rPr>
                                  <w:rFonts w:ascii="Comic Sans MS" w:hAnsi="Comic Sans MS"/>
                                  <w:sz w:val="20"/>
                                </w:rPr>
                                <w:t>.</w:t>
                              </w:r>
                              <w:r w:rsidR="000B5EDD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                                                            Make your own dice.</w:t>
                              </w:r>
                            </w:p>
                            <w:p w14:paraId="7AF2514F" w14:textId="77777777" w:rsidR="00715718" w:rsidRDefault="00715718" w:rsidP="003D7285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</w:p>
                            <w:p w14:paraId="1BCF52B2" w14:textId="77777777" w:rsidR="008818DE" w:rsidRPr="002F6647" w:rsidRDefault="008818DE" w:rsidP="003D7285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477747" y="3526972"/>
                            <a:ext cx="1299638" cy="2988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9A3A44" w14:textId="6DD1BC12" w:rsidR="008818DE" w:rsidRPr="008818DE" w:rsidRDefault="003D7285" w:rsidP="003D7285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195099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Food Tech</w:t>
                              </w:r>
                              <w:r w:rsidR="002F6647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         </w:t>
                              </w:r>
                              <w:r w:rsidR="00715718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Use scales to weigh out ingredients for baking &amp;</w:t>
                              </w:r>
                              <w:r w:rsidR="008818DE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read the numbers. </w:t>
                              </w:r>
                              <w:r w:rsidR="00715718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  To increase or decrease the size of cake or number of cookies, </w:t>
                              </w:r>
                              <w:r w:rsidR="008818DE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increase </w:t>
                              </w:r>
                              <w:r w:rsidR="00715718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or decrease </w:t>
                              </w:r>
                              <w:r w:rsidR="008818DE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the ingredients by doubling </w:t>
                              </w:r>
                              <w:r w:rsidR="00715718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or halving </w:t>
                              </w:r>
                              <w:r w:rsidR="008818DE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the numbers.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794676" y="3748035"/>
                            <a:ext cx="1655434" cy="2767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CD883B" w14:textId="122FA9E4" w:rsidR="008818DE" w:rsidRDefault="002A0C66" w:rsidP="003D7285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Physical fitness.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 w:rsidR="008818DE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Count how many time s you can do </w:t>
                              </w:r>
                              <w:r w:rsidR="00E235B9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something. </w:t>
                              </w:r>
                              <w:r w:rsidR="008818DE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Each time see if you can break your own record. Use a stop watch to time how long it takes you to run around the garden or walk up and down the stairs. Use a timer to see who can do the most star jumps or other exercise.</w:t>
                              </w:r>
                            </w:p>
                            <w:p w14:paraId="0A460224" w14:textId="1017CDF7" w:rsidR="00E4215B" w:rsidRDefault="002D4B37" w:rsidP="003D7285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  <w:p w14:paraId="2D393C4E" w14:textId="3ACCD434" w:rsidR="003D7285" w:rsidRPr="002A0C66" w:rsidRDefault="002D4B37" w:rsidP="003D7285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0" o:spid="_x0000_s1026" editas="canvas" style="width:764.25pt;height:531pt;mso-position-horizontal-relative:char;mso-position-vertical-relative:line" coordsize="97053,6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7053;height:6743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width:12761;height:11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14:paraId="7DC3EC8E" w14:textId="1257DDCB" w:rsidR="003D7285" w:rsidRPr="00195099" w:rsidRDefault="00E4215B" w:rsidP="003D728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 xml:space="preserve">Foundation Stage </w:t>
                        </w:r>
                        <w:r w:rsidR="003D7285" w:rsidRPr="00195099">
                          <w:rPr>
                            <w:rFonts w:ascii="Comic Sans MS" w:hAnsi="Comic Sans MS"/>
                            <w:b/>
                          </w:rPr>
                          <w:t xml:space="preserve">Planner for </w:t>
                        </w:r>
                        <w:r w:rsidR="009300BF">
                          <w:rPr>
                            <w:rFonts w:ascii="Comic Sans MS" w:hAnsi="Comic Sans MS"/>
                            <w:b/>
                          </w:rPr>
                          <w:t xml:space="preserve">Maths </w:t>
                        </w:r>
                        <w:r w:rsidR="003D7285" w:rsidRPr="00195099">
                          <w:rPr>
                            <w:rFonts w:ascii="Comic Sans MS" w:hAnsi="Comic Sans MS"/>
                            <w:b/>
                          </w:rPr>
                          <w:t>active learning</w:t>
                        </w:r>
                      </w:p>
                    </w:txbxContent>
                  </v:textbox>
                </v:shape>
                <v:shape id="Text Box 13" o:spid="_x0000_s1029" type="#_x0000_t202" style="position:absolute;left:40991;top:28034;width:21708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14:paraId="4FE47961" w14:textId="77777777" w:rsidR="009300BF" w:rsidRPr="00DA6D24" w:rsidRDefault="00775B1A" w:rsidP="0044671C">
                        <w:pP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DA6D24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 xml:space="preserve">Imagine, Create, </w:t>
                        </w:r>
                        <w:r w:rsidR="0044671C" w:rsidRPr="00DA6D24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Inspire</w:t>
                        </w:r>
                        <w:r w:rsidRPr="00DA6D24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.</w:t>
                        </w:r>
                      </w:p>
                      <w:p w14:paraId="072797E4" w14:textId="5D4E8B25" w:rsidR="003D7285" w:rsidRPr="00DA6D24" w:rsidRDefault="009300BF" w:rsidP="009300BF">
                        <w:pPr>
                          <w:jc w:val="center"/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DA6D24">
                          <w:rPr>
                            <w:b/>
                            <w:noProof/>
                            <w:color w:val="FF0000"/>
                            <w:sz w:val="28"/>
                            <w:szCs w:val="28"/>
                            <w:lang w:eastAsia="en-GB"/>
                          </w:rPr>
                          <w:t>Maths</w:t>
                        </w:r>
                      </w:p>
                      <w:p w14:paraId="14FAAD8B" w14:textId="52DE32A4" w:rsidR="003D7285" w:rsidRPr="008F4B89" w:rsidRDefault="003D7285" w:rsidP="003D728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4" o:spid="_x0000_s1030" type="#_x0000_t202" style="position:absolute;left:13463;top:476;width:22807;height:17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14:paraId="7364452E" w14:textId="252922A9" w:rsidR="00EE0F01" w:rsidRPr="000B5EDD" w:rsidRDefault="00EE0F01" w:rsidP="003D7285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Physical </w:t>
                        </w:r>
                        <w:r w:rsidR="003D7285">
                          <w:rPr>
                            <w:rFonts w:ascii="Comic Sans MS" w:hAnsi="Comic Sans MS"/>
                            <w:b/>
                            <w:sz w:val="20"/>
                          </w:rPr>
                          <w:t>skills</w:t>
                        </w:r>
                        <w:r w:rsidR="00F70096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      </w:t>
                        </w:r>
                        <w:r w:rsidR="0055498B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  </w:t>
                        </w:r>
                        <w:r w:rsidR="00E4215B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</w:t>
                        </w:r>
                        <w:r w:rsidR="000B5EDD">
                          <w:rPr>
                            <w:rFonts w:ascii="Comic Sans MS" w:hAnsi="Comic Sans MS"/>
                            <w:sz w:val="20"/>
                          </w:rPr>
                          <w:t xml:space="preserve">Count the </w:t>
                        </w:r>
                        <w:r w:rsidR="00E14887">
                          <w:rPr>
                            <w:rFonts w:ascii="Comic Sans MS" w:hAnsi="Comic Sans MS"/>
                            <w:sz w:val="20"/>
                          </w:rPr>
                          <w:t>number of rows you are knitting crocheting/sewing.</w:t>
                        </w:r>
                        <w:r w:rsidR="000B5EDD">
                          <w:rPr>
                            <w:rFonts w:ascii="Comic Sans MS" w:hAnsi="Comic Sans MS"/>
                            <w:sz w:val="20"/>
                          </w:rPr>
                          <w:t xml:space="preserve">                                      Find all of your socks and put them into matching pairs then count them.</w:t>
                        </w:r>
                        <w:r w:rsidR="00E14887">
                          <w:rPr>
                            <w:rFonts w:ascii="Comic Sans MS" w:hAnsi="Comic Sans MS"/>
                            <w:sz w:val="20"/>
                          </w:rPr>
                          <w:t xml:space="preserve"> </w:t>
                        </w:r>
                        <w:r w:rsidR="00DA6D24">
                          <w:rPr>
                            <w:rFonts w:ascii="Comic Sans MS" w:hAnsi="Comic Sans MS"/>
                            <w:sz w:val="20"/>
                          </w:rPr>
                          <w:t xml:space="preserve">                                                Count how many buttons you have in a jar or on your clothes. </w:t>
                        </w:r>
                      </w:p>
                      <w:p w14:paraId="60B0685A" w14:textId="77777777" w:rsidR="003D7285" w:rsidRPr="00DA6BDF" w:rsidRDefault="003D7285" w:rsidP="003D7285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5" o:spid="_x0000_s1031" type="#_x0000_t202" style="position:absolute;left:53270;top:1142;width:17729;height:25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14:paraId="674F1E7F" w14:textId="6151D83C" w:rsidR="00DA6D24" w:rsidRPr="0055498B" w:rsidRDefault="0055498B" w:rsidP="003D7285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  <w:proofErr w:type="spellStart"/>
                        <w:r w:rsidRPr="0055498B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Personal</w:t>
                        </w:r>
                        <w:proofErr w:type="gramStart"/>
                        <w:r w:rsidRPr="0055498B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,social,</w:t>
                        </w:r>
                        <w:r w:rsidR="003D7285" w:rsidRPr="0055498B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emotional</w:t>
                        </w:r>
                        <w:proofErr w:type="spellEnd"/>
                        <w:proofErr w:type="gramEnd"/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             </w:t>
                        </w:r>
                        <w:r w:rsidR="003D7285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</w:t>
                        </w:r>
                        <w:r w:rsidR="000B5EDD">
                          <w:rPr>
                            <w:rFonts w:ascii="Comic Sans MS" w:hAnsi="Comic Sans MS"/>
                            <w:sz w:val="20"/>
                          </w:rPr>
                          <w:t>Play board games with family.                            Use ‘Twister’ or a large enough space; add pieces of paper with numbers written on to the circles or on the floor. Roll a dice, or take a number card, you then have to touch that number on the floor.</w:t>
                        </w:r>
                      </w:p>
                    </w:txbxContent>
                  </v:textbox>
                </v:shape>
                <v:shape id="Text Box 16" o:spid="_x0000_s1032" type="#_x0000_t202" style="position:absolute;left:36854;top:476;width:16002;height:26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14:paraId="14BD71F9" w14:textId="43B08E47" w:rsidR="003D7285" w:rsidRDefault="003D7285" w:rsidP="003D7285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  <w:r w:rsidRPr="00195099">
                          <w:rPr>
                            <w:rFonts w:ascii="Comic Sans MS" w:hAnsi="Comic Sans MS"/>
                            <w:b/>
                            <w:sz w:val="20"/>
                          </w:rPr>
                          <w:t>Writing</w:t>
                        </w:r>
                        <w:r w:rsidR="002A0C66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     </w:t>
                        </w:r>
                        <w:r w:rsidR="000B5EDD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</w:t>
                        </w:r>
                        <w:r w:rsidR="002A0C66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</w:t>
                        </w:r>
                        <w:r w:rsidR="000B5EDD">
                          <w:rPr>
                            <w:rFonts w:ascii="Comic Sans MS" w:hAnsi="Comic Sans MS"/>
                            <w:sz w:val="20"/>
                          </w:rPr>
                          <w:t xml:space="preserve">Learn </w:t>
                        </w:r>
                        <w:r w:rsidR="00DA6D24">
                          <w:rPr>
                            <w:rFonts w:ascii="Comic Sans MS" w:hAnsi="Comic Sans MS"/>
                            <w:sz w:val="20"/>
                          </w:rPr>
                          <w:t xml:space="preserve">how </w:t>
                        </w:r>
                        <w:r w:rsidR="000B5EDD">
                          <w:rPr>
                            <w:rFonts w:ascii="Comic Sans MS" w:hAnsi="Comic Sans MS"/>
                            <w:sz w:val="20"/>
                          </w:rPr>
                          <w:t>to form numbers 1-10 correctly.       Write numbers on a number line, it doesn’t have to start with 0. Write a number line in 2’s, 5’s or 10’s.</w:t>
                        </w:r>
                      </w:p>
                      <w:p w14:paraId="27FEB1BA" w14:textId="49719335" w:rsidR="000B5EDD" w:rsidRDefault="000B5EDD" w:rsidP="003D7285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</w:rPr>
                          <w:t>Creat</w:t>
                        </w:r>
                        <w:r w:rsidR="00DA6D24">
                          <w:rPr>
                            <w:rFonts w:ascii="Comic Sans MS" w:hAnsi="Comic Sans MS"/>
                            <w:sz w:val="20"/>
                          </w:rPr>
                          <w:t>e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 xml:space="preserve"> a tally chart of how many cans of soup or veg you have in your cupboards. </w:t>
                        </w:r>
                      </w:p>
                      <w:p w14:paraId="4A8AF527" w14:textId="77777777" w:rsidR="00F258BC" w:rsidRPr="002A0C66" w:rsidRDefault="00F258BC" w:rsidP="003D7285">
                        <w:pPr>
                          <w:rPr>
                            <w:rFonts w:ascii="Comic Sans MS" w:hAnsi="Comic Sans MS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7" o:spid="_x0000_s1033" type="#_x0000_t202" style="position:absolute;left:71434;top:1143;width:24808;height:12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14:paraId="3E7E2918" w14:textId="0624B6E0" w:rsidR="00F258BC" w:rsidRPr="00DA6D24" w:rsidRDefault="00DA6D24" w:rsidP="003D7285">
                        <w:pPr>
                          <w:rPr>
                            <w:rFonts w:ascii="Comic Sans MS" w:hAnsi="Comic Sans MS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DA6D24">
                          <w:rPr>
                            <w:rFonts w:ascii="Comic Sans MS" w:hAnsi="Comic Sans MS"/>
                            <w:b/>
                            <w:color w:val="FF0000"/>
                            <w:sz w:val="28"/>
                            <w:szCs w:val="28"/>
                          </w:rPr>
                          <w:t>Look at the new ideas for home learning we have added to the main Reception page.</w:t>
                        </w:r>
                      </w:p>
                    </w:txbxContent>
                  </v:textbox>
                </v:shape>
                <v:shape id="Text Box 18" o:spid="_x0000_s1034" type="#_x0000_t202" style="position:absolute;left:65196;top:37982;width:30883;height:1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14:paraId="600AC7B3" w14:textId="6053C5D8" w:rsidR="00AC5638" w:rsidRDefault="003D7285" w:rsidP="003D7285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195099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Art</w:t>
                        </w:r>
                        <w:r w:rsidR="002A2EB8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206C9A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                                </w:t>
                        </w:r>
                        <w:r w:rsidR="00E22CAF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 w:rsidR="00D45741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E22CAF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D45741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    </w:t>
                        </w:r>
                        <w:r w:rsidR="00E22CAF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  </w:t>
                        </w:r>
                        <w:r w:rsidR="00206C9A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DA6D24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Paint or draw 2D shapes, name them as you do it. Talk about them </w:t>
                        </w:r>
                        <w:proofErr w:type="spellStart"/>
                        <w:r w:rsidR="00DA6D24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eg</w:t>
                        </w:r>
                        <w:proofErr w:type="spellEnd"/>
                        <w:r w:rsidR="00DA6D24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3 sides, 3 corners etc.     Look around your home for 3D shapes and name them.    </w:t>
                        </w:r>
                        <w:r w:rsidR="00AC5638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                                                        Create patterns of colour or shape.</w:t>
                        </w:r>
                      </w:p>
                      <w:p w14:paraId="5DD8CCB6" w14:textId="189C0A00" w:rsidR="00DA6D24" w:rsidRPr="00206C9A" w:rsidRDefault="00DA6D24" w:rsidP="003D7285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  </w:t>
                        </w:r>
                        <w:r w:rsidR="00AD0113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                                                      </w:t>
                        </w:r>
                      </w:p>
                    </w:txbxContent>
                  </v:textbox>
                </v:shape>
                <v:shape id="Text Box 20" o:spid="_x0000_s1035" type="#_x0000_t202" style="position:absolute;left:65196;top:51849;width:31010;height:14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14:paraId="3F32A83D" w14:textId="14C1CF85" w:rsidR="00206C9A" w:rsidRPr="00F23867" w:rsidRDefault="00715718" w:rsidP="003D7285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Science                </w:t>
                        </w:r>
                        <w:r w:rsidR="00F23867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   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</w:t>
                        </w:r>
                        <w:r w:rsidR="00F23867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      </w:t>
                        </w:r>
                        <w:r w:rsidR="00E22CAF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    </w:t>
                        </w:r>
                        <w:r w:rsidR="00F23867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</w:t>
                        </w:r>
                        <w:r w:rsidR="00F70096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 xml:space="preserve">Use a ruler or measure tape to check how </w:t>
                        </w:r>
                        <w:proofErr w:type="gramStart"/>
                        <w:r>
                          <w:rPr>
                            <w:rFonts w:ascii="Comic Sans MS" w:hAnsi="Comic Sans MS"/>
                            <w:sz w:val="20"/>
                          </w:rPr>
                          <w:t xml:space="preserve">tall  </w:t>
                        </w:r>
                        <w:r w:rsidR="00AD0113">
                          <w:rPr>
                            <w:rFonts w:ascii="Comic Sans MS" w:hAnsi="Comic Sans MS"/>
                            <w:sz w:val="20"/>
                          </w:rPr>
                          <w:t>the</w:t>
                        </w:r>
                        <w:proofErr w:type="gramEnd"/>
                        <w:r w:rsidR="00AD0113">
                          <w:rPr>
                            <w:rFonts w:ascii="Comic Sans MS" w:hAnsi="Comic Sans MS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>plants  are growing.                                       Use a ther</w:t>
                        </w:r>
                        <w:r w:rsidR="00AD0113">
                          <w:rPr>
                            <w:rFonts w:ascii="Comic Sans MS" w:hAnsi="Comic Sans MS"/>
                            <w:sz w:val="20"/>
                          </w:rPr>
                          <w:t>mometer to check the temp of a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 xml:space="preserve"> room.</w:t>
                        </w:r>
                        <w:r w:rsidR="00C94A3B">
                          <w:rPr>
                            <w:rFonts w:ascii="Comic Sans MS" w:hAnsi="Comic Sans MS"/>
                            <w:sz w:val="20"/>
                          </w:rPr>
                          <w:t xml:space="preserve"> </w:t>
                        </w:r>
                        <w:r w:rsidR="00AD0113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Look for shapes and patterns in nature, </w:t>
                        </w:r>
                        <w:proofErr w:type="spellStart"/>
                        <w:r w:rsidR="00AD0113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eg</w:t>
                        </w:r>
                        <w:proofErr w:type="spellEnd"/>
                        <w:r w:rsidR="00AD0113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how many leaves on a stem? How many petals on a</w:t>
                        </w:r>
                        <w:r w:rsidR="00AD0113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flower?</w:t>
                        </w:r>
                      </w:p>
                    </w:txbxContent>
                  </v:textbox>
                </v:shape>
                <v:shape id="Text Box 21" o:spid="_x0000_s1036" type="#_x0000_t202" style="position:absolute;left:71406;top:14192;width:24804;height:22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14:paraId="1E533E10" w14:textId="04403DDC" w:rsidR="00E14887" w:rsidRDefault="00DF0D98" w:rsidP="003D7285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DF0D98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Maths</w:t>
                        </w:r>
                        <w:r w:rsidR="001C13C7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                             </w:t>
                        </w:r>
                        <w:r w:rsidR="00E14887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Work on recognising numbers first 1-10 then 1-20.                                 Place numbers into the correct order starting on the left.                           Work on number bonds to 10. This means 1+9=10, 2+8=10 etc.               Use 2 dice to move onto number bonds up to 12.                                            Play dominoes, look for the doubles, </w:t>
                        </w:r>
                        <w:proofErr w:type="gramStart"/>
                        <w:r w:rsidR="00E14887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then</w:t>
                        </w:r>
                        <w:proofErr w:type="gramEnd"/>
                        <w:r w:rsidR="00E14887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say what the half is. </w:t>
                        </w:r>
                      </w:p>
                      <w:p w14:paraId="2F91C8B6" w14:textId="77777777" w:rsidR="00E14887" w:rsidRDefault="00E14887" w:rsidP="003D7285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14:paraId="06B404CC" w14:textId="77777777" w:rsidR="00E14887" w:rsidRDefault="00E14887" w:rsidP="003D7285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14:paraId="0E62B1BC" w14:textId="77777777" w:rsidR="00E14887" w:rsidRDefault="00E14887" w:rsidP="003D7285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14:paraId="477BDDFD" w14:textId="7A80C0B4" w:rsidR="001C13C7" w:rsidRPr="001C13C7" w:rsidRDefault="001C13C7" w:rsidP="003D7285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1C13C7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7DE93D5B" w14:textId="77777777" w:rsidR="001C13C7" w:rsidRPr="001C13C7" w:rsidRDefault="001C13C7" w:rsidP="003D7285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2" o:spid="_x0000_s1037" type="#_x0000_t202" style="position:absolute;left:2;top:18488;width:36270;height:10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14:paraId="77EFF990" w14:textId="428EC49B" w:rsidR="00F70096" w:rsidRDefault="00F70096" w:rsidP="003D7285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>I.C.T.</w:t>
                        </w:r>
                        <w:proofErr w:type="gramEnd"/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                  </w:t>
                        </w:r>
                        <w:r w:rsidR="0041451A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 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           </w:t>
                        </w:r>
                        <w:r w:rsidR="00116091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  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</w:t>
                        </w:r>
                        <w:r w:rsidR="00F31075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</w:t>
                        </w:r>
                        <w:r w:rsidR="008818DE">
                          <w:rPr>
                            <w:rFonts w:ascii="Comic Sans MS" w:hAnsi="Comic Sans MS"/>
                            <w:b/>
                            <w:color w:val="FF0000"/>
                            <w:sz w:val="20"/>
                          </w:rPr>
                          <w:t xml:space="preserve">          </w:t>
                        </w:r>
                      </w:p>
                      <w:p w14:paraId="3FE965B7" w14:textId="33746273" w:rsidR="00F70096" w:rsidRDefault="00D72B7C" w:rsidP="003D7285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  <w:r w:rsidRPr="00D72B7C">
                          <w:rPr>
                            <w:rFonts w:ascii="Comic Sans MS" w:hAnsi="Comic Sans MS"/>
                            <w:b/>
                            <w:color w:val="FF0000"/>
                            <w:sz w:val="20"/>
                          </w:rPr>
                          <w:t>Watch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 w:rsidRPr="00D72B7C">
                          <w:rPr>
                            <w:rFonts w:ascii="Comic Sans MS" w:hAnsi="Comic Sans MS"/>
                            <w:sz w:val="20"/>
                          </w:rPr>
                          <w:t>BBCBitesize</w:t>
                        </w:r>
                        <w:proofErr w:type="spellEnd"/>
                        <w:r>
                          <w:rPr>
                            <w:rFonts w:ascii="Comic Sans MS" w:hAnsi="Comic Sans MS"/>
                            <w:sz w:val="20"/>
                          </w:rPr>
                          <w:t xml:space="preserve">, Oak Academy. </w:t>
                        </w:r>
                      </w:p>
                      <w:p w14:paraId="41D879A5" w14:textId="438F5DAE" w:rsidR="00AC5638" w:rsidRDefault="00E14887" w:rsidP="003D7285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</w:rPr>
                          <w:t xml:space="preserve">Take a look at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20"/>
                          </w:rPr>
                          <w:t>Nrich</w:t>
                        </w:r>
                        <w:proofErr w:type="spellEnd"/>
                        <w:r>
                          <w:rPr>
                            <w:rFonts w:ascii="Comic Sans MS" w:hAnsi="Comic Sans MS"/>
                            <w:sz w:val="20"/>
                          </w:rPr>
                          <w:t xml:space="preserve"> website for ideas and games.</w:t>
                        </w:r>
                        <w:r w:rsidR="00AC5638">
                          <w:rPr>
                            <w:rFonts w:ascii="Comic Sans MS" w:hAnsi="Comic Sans MS"/>
                            <w:sz w:val="20"/>
                          </w:rPr>
                          <w:t xml:space="preserve"> Lego also has maths ideas on their website (or on ‘Pinterest’)</w:t>
                        </w:r>
                      </w:p>
                      <w:p w14:paraId="2EB623F4" w14:textId="28BF91D9" w:rsidR="00E14887" w:rsidRDefault="00AC5638" w:rsidP="003D7285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</w:rPr>
                          <w:t>Lego website</w:t>
                        </w:r>
                      </w:p>
                      <w:p w14:paraId="7362E191" w14:textId="77777777" w:rsidR="00D72B7C" w:rsidRDefault="00D72B7C" w:rsidP="003D7285">
                        <w:pPr>
                          <w:rPr>
                            <w:rFonts w:ascii="Comic Sans MS" w:hAnsi="Comic Sans MS"/>
                            <w:b/>
                            <w:sz w:val="20"/>
                          </w:rPr>
                        </w:pPr>
                      </w:p>
                      <w:p w14:paraId="72E6FD14" w14:textId="77777777" w:rsidR="00F70096" w:rsidRPr="00CB0109" w:rsidRDefault="00F70096" w:rsidP="003D7285">
                        <w:pPr>
                          <w:rPr>
                            <w:rFonts w:ascii="Comic Sans MS" w:hAnsi="Comic Sans MS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24" o:spid="_x0000_s1038" type="#_x0000_t202" style="position:absolute;left:1142;top:48006;width:32720;height:17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14:paraId="163AE94D" w14:textId="15426362" w:rsidR="000B5EDD" w:rsidRDefault="002F6647" w:rsidP="003D7285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>Communication and Language</w:t>
                        </w:r>
                        <w:r w:rsidR="002A0C66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 </w:t>
                        </w:r>
                        <w:r w:rsidR="00F23867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</w:t>
                        </w:r>
                        <w:r w:rsidR="002A0C66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 </w:t>
                        </w:r>
                        <w:r w:rsidR="00E22CAF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 </w:t>
                        </w:r>
                        <w:r w:rsidR="002A0C66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    </w:t>
                        </w:r>
                        <w:r w:rsidR="00715718">
                          <w:rPr>
                            <w:rFonts w:ascii="Comic Sans MS" w:hAnsi="Comic Sans MS"/>
                            <w:sz w:val="20"/>
                          </w:rPr>
                          <w:t>Count up to 10, 20, up to100.</w:t>
                        </w:r>
                        <w:proofErr w:type="gramEnd"/>
                        <w:r w:rsidR="00715718">
                          <w:rPr>
                            <w:rFonts w:ascii="Comic Sans MS" w:hAnsi="Comic Sans MS"/>
                            <w:sz w:val="20"/>
                          </w:rPr>
                          <w:t xml:space="preserve"> </w:t>
                        </w:r>
                        <w:r w:rsidR="0014280A">
                          <w:rPr>
                            <w:rFonts w:ascii="Comic Sans MS" w:hAnsi="Comic Sans MS"/>
                            <w:sz w:val="20"/>
                          </w:rPr>
                          <w:t xml:space="preserve"> </w:t>
                        </w:r>
                        <w:r w:rsidR="00715718">
                          <w:rPr>
                            <w:rFonts w:ascii="Comic Sans MS" w:hAnsi="Comic Sans MS"/>
                            <w:sz w:val="20"/>
                          </w:rPr>
                          <w:t xml:space="preserve">Count back to 0. </w:t>
                        </w:r>
                        <w:r w:rsidR="001B0043">
                          <w:rPr>
                            <w:rFonts w:ascii="Comic Sans MS" w:hAnsi="Comic Sans MS"/>
                            <w:sz w:val="20"/>
                          </w:rPr>
                          <w:t xml:space="preserve"> </w:t>
                        </w:r>
                        <w:r w:rsidR="0014280A">
                          <w:rPr>
                            <w:rFonts w:ascii="Comic Sans MS" w:hAnsi="Comic Sans MS"/>
                            <w:sz w:val="20"/>
                          </w:rPr>
                          <w:t xml:space="preserve">                                               </w:t>
                        </w:r>
                        <w:r w:rsidR="00715718">
                          <w:rPr>
                            <w:rFonts w:ascii="Comic Sans MS" w:hAnsi="Comic Sans MS"/>
                            <w:sz w:val="20"/>
                          </w:rPr>
                          <w:t xml:space="preserve">Count from different starting points </w:t>
                        </w:r>
                        <w:proofErr w:type="spellStart"/>
                        <w:r w:rsidR="00715718">
                          <w:rPr>
                            <w:rFonts w:ascii="Comic Sans MS" w:hAnsi="Comic Sans MS"/>
                            <w:sz w:val="20"/>
                          </w:rPr>
                          <w:t>eg</w:t>
                        </w:r>
                        <w:proofErr w:type="spellEnd"/>
                        <w:r w:rsidR="00715718">
                          <w:rPr>
                            <w:rFonts w:ascii="Comic Sans MS" w:hAnsi="Comic Sans MS"/>
                            <w:sz w:val="20"/>
                          </w:rPr>
                          <w:t xml:space="preserve"> 7-12.  Count in 2’s, 5’s, </w:t>
                        </w:r>
                        <w:r w:rsidR="0014280A">
                          <w:rPr>
                            <w:rFonts w:ascii="Comic Sans MS" w:hAnsi="Comic Sans MS"/>
                            <w:sz w:val="20"/>
                          </w:rPr>
                          <w:t>and 10’s</w:t>
                        </w:r>
                        <w:r w:rsidR="00715718">
                          <w:rPr>
                            <w:rFonts w:ascii="Comic Sans MS" w:hAnsi="Comic Sans MS"/>
                            <w:sz w:val="20"/>
                          </w:rPr>
                          <w:t>.</w:t>
                        </w:r>
                        <w:r w:rsidR="000B5EDD">
                          <w:rPr>
                            <w:rFonts w:ascii="Comic Sans MS" w:hAnsi="Comic Sans MS"/>
                            <w:sz w:val="20"/>
                          </w:rPr>
                          <w:t xml:space="preserve">                                         Count how many cars or other toys you have, then compare to you brother or sister or cousin or friend (online) and say who has the most or least.</w:t>
                        </w:r>
                      </w:p>
                      <w:p w14:paraId="55293967" w14:textId="77777777" w:rsidR="00715718" w:rsidRPr="00F23867" w:rsidRDefault="00715718" w:rsidP="003D7285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25" o:spid="_x0000_s1039" type="#_x0000_t202" style="position:absolute;left:926;top:30145;width:32934;height:16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14:paraId="3B0628F8" w14:textId="2D6B8BF7" w:rsidR="000B5EDD" w:rsidRDefault="00AF1662" w:rsidP="003D7285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>Workshop/</w:t>
                        </w:r>
                        <w:r w:rsidR="003D7285" w:rsidRPr="00195099">
                          <w:rPr>
                            <w:rFonts w:ascii="Comic Sans MS" w:hAnsi="Comic Sans MS"/>
                            <w:b/>
                            <w:sz w:val="20"/>
                          </w:rPr>
                          <w:t>design and make</w:t>
                        </w:r>
                        <w:r w:rsidR="002F6647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     </w:t>
                        </w:r>
                        <w:r w:rsidR="00E4215B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</w:t>
                        </w:r>
                        <w:r w:rsidR="002F6647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</w:t>
                        </w:r>
                        <w:r w:rsidR="00861CD1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</w:t>
                        </w:r>
                        <w:r w:rsidR="008818DE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     </w:t>
                        </w:r>
                        <w:r w:rsidR="00861CD1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</w:t>
                        </w:r>
                        <w:r w:rsidR="008818DE">
                          <w:rPr>
                            <w:rFonts w:ascii="Comic Sans MS" w:hAnsi="Comic Sans MS"/>
                            <w:sz w:val="20"/>
                          </w:rPr>
                          <w:t xml:space="preserve">Use a ruler or measure tape to measure the correct lengths of tape, cardboard, ribbon </w:t>
                        </w:r>
                        <w:proofErr w:type="spellStart"/>
                        <w:r w:rsidR="008818DE">
                          <w:rPr>
                            <w:rFonts w:ascii="Comic Sans MS" w:hAnsi="Comic Sans MS"/>
                            <w:sz w:val="20"/>
                          </w:rPr>
                          <w:t>etc</w:t>
                        </w:r>
                        <w:proofErr w:type="spellEnd"/>
                        <w:r w:rsidR="008818DE">
                          <w:rPr>
                            <w:rFonts w:ascii="Comic Sans MS" w:hAnsi="Comic Sans MS"/>
                            <w:sz w:val="20"/>
                          </w:rPr>
                          <w:t xml:space="preserve"> that you </w:t>
                        </w:r>
                        <w:r w:rsidR="00715718">
                          <w:rPr>
                            <w:rFonts w:ascii="Comic Sans MS" w:hAnsi="Comic Sans MS"/>
                            <w:sz w:val="20"/>
                          </w:rPr>
                          <w:t xml:space="preserve">need.                                                                     Decorate cardboard boxes and tubes to create your own 3D shapes then talk about their faces </w:t>
                        </w:r>
                        <w:proofErr w:type="gramStart"/>
                        <w:r w:rsidR="00715718">
                          <w:rPr>
                            <w:rFonts w:ascii="Comic Sans MS" w:hAnsi="Comic Sans MS"/>
                            <w:sz w:val="20"/>
                          </w:rPr>
                          <w:t>and  edges</w:t>
                        </w:r>
                        <w:proofErr w:type="gramEnd"/>
                        <w:r w:rsidR="00715718">
                          <w:rPr>
                            <w:rFonts w:ascii="Comic Sans MS" w:hAnsi="Comic Sans MS"/>
                            <w:sz w:val="20"/>
                          </w:rPr>
                          <w:t>.</w:t>
                        </w:r>
                        <w:r w:rsidR="000B5EDD">
                          <w:rPr>
                            <w:rFonts w:ascii="Comic Sans MS" w:hAnsi="Comic Sans MS"/>
                            <w:sz w:val="20"/>
                          </w:rPr>
                          <w:t xml:space="preserve">                                                                 Make your own dice.</w:t>
                        </w:r>
                      </w:p>
                      <w:p w14:paraId="7AF2514F" w14:textId="77777777" w:rsidR="00715718" w:rsidRDefault="00715718" w:rsidP="003D7285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</w:p>
                      <w:p w14:paraId="1BCF52B2" w14:textId="77777777" w:rsidR="008818DE" w:rsidRPr="002F6647" w:rsidRDefault="008818DE" w:rsidP="003D7285">
                        <w:pPr>
                          <w:rPr>
                            <w:rFonts w:ascii="Comic Sans MS" w:hAnsi="Comic Sans MS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26" o:spid="_x0000_s1040" type="#_x0000_t202" style="position:absolute;left:34777;top:35269;width:12996;height:29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14:paraId="549A3A44" w14:textId="6DD1BC12" w:rsidR="008818DE" w:rsidRPr="008818DE" w:rsidRDefault="003D7285" w:rsidP="003D7285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195099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Food Tech</w:t>
                        </w:r>
                        <w:r w:rsidR="002F6647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         </w:t>
                        </w:r>
                        <w:r w:rsidR="00715718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Use scales to weigh out ingredients for baking &amp;</w:t>
                        </w:r>
                        <w:r w:rsidR="008818D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read the numbers. </w:t>
                        </w:r>
                        <w:r w:rsidR="00715718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  To increase or decrease the size of cake or number of cookies, </w:t>
                        </w:r>
                        <w:r w:rsidR="008818D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increase </w:t>
                        </w:r>
                        <w:r w:rsidR="00715718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or decrease </w:t>
                        </w:r>
                        <w:r w:rsidR="008818D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the ingredients by doubling </w:t>
                        </w:r>
                        <w:r w:rsidR="00715718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or halving </w:t>
                        </w:r>
                        <w:r w:rsidR="008818D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the numbers.</w:t>
                        </w:r>
                      </w:p>
                    </w:txbxContent>
                  </v:textbox>
                </v:shape>
                <v:shape id="Text Box 28" o:spid="_x0000_s1041" type="#_x0000_t202" style="position:absolute;left:47946;top:37480;width:16555;height:27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14:paraId="2ECD883B" w14:textId="122FA9E4" w:rsidR="008818DE" w:rsidRDefault="002A0C66" w:rsidP="003D7285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Physical fitness.</w:t>
                        </w:r>
                        <w:proofErr w:type="gramEnd"/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      </w:t>
                        </w:r>
                        <w:r w:rsidR="008818D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Count how many time s you can do </w:t>
                        </w:r>
                        <w:r w:rsidR="00E235B9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something. </w:t>
                        </w:r>
                        <w:r w:rsidR="008818D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Each time see if you can break your own record. Use a stop watch to time how long it takes you to run around the garden or walk up and down the stairs. Use a timer to see who can do the most star jumps or other exercise.</w:t>
                        </w:r>
                      </w:p>
                      <w:p w14:paraId="0A460224" w14:textId="1017CDF7" w:rsidR="00E4215B" w:rsidRDefault="002D4B37" w:rsidP="003D7285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  </w:t>
                        </w:r>
                      </w:p>
                      <w:p w14:paraId="2D393C4E" w14:textId="3ACCD434" w:rsidR="003D7285" w:rsidRPr="002A0C66" w:rsidRDefault="002D4B37" w:rsidP="003D7285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             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p w14:paraId="4AD2D758" w14:textId="49815527" w:rsidR="004C6C9E" w:rsidRDefault="004C6C9E" w:rsidP="004C6C9E">
      <w:pPr>
        <w:shd w:val="clear" w:color="auto" w:fill="FFD966" w:themeFill="accent4" w:themeFillTint="99"/>
      </w:pPr>
    </w:p>
    <w:p w14:paraId="0541CC9A" w14:textId="77777777" w:rsidR="004C6C9E" w:rsidRDefault="004C6C9E" w:rsidP="004C6C9E">
      <w:pPr>
        <w:shd w:val="clear" w:color="auto" w:fill="FFD966" w:themeFill="accent4" w:themeFillTint="99"/>
      </w:pPr>
    </w:p>
    <w:p w14:paraId="343C50F6" w14:textId="77777777" w:rsidR="004C6C9E" w:rsidRDefault="004C6C9E" w:rsidP="004C6C9E">
      <w:pPr>
        <w:shd w:val="clear" w:color="auto" w:fill="FFD966" w:themeFill="accent4" w:themeFillTint="99"/>
      </w:pPr>
    </w:p>
    <w:p w14:paraId="6D1773D5" w14:textId="77777777" w:rsidR="004C6C9E" w:rsidRDefault="004C6C9E" w:rsidP="004C6C9E">
      <w:pPr>
        <w:shd w:val="clear" w:color="auto" w:fill="FFD966" w:themeFill="accent4" w:themeFillTint="99"/>
      </w:pPr>
    </w:p>
    <w:p w14:paraId="51B69591" w14:textId="77777777" w:rsidR="004C6C9E" w:rsidRDefault="004C6C9E" w:rsidP="004C6C9E">
      <w:pPr>
        <w:shd w:val="clear" w:color="auto" w:fill="FFD966" w:themeFill="accent4" w:themeFillTint="99"/>
      </w:pPr>
    </w:p>
    <w:p w14:paraId="2DE3B586" w14:textId="77777777" w:rsidR="004C6C9E" w:rsidRDefault="004C6C9E" w:rsidP="004C6C9E">
      <w:pPr>
        <w:shd w:val="clear" w:color="auto" w:fill="FFD966" w:themeFill="accent4" w:themeFillTint="99"/>
      </w:pPr>
    </w:p>
    <w:p w14:paraId="2A502804" w14:textId="77777777" w:rsidR="004C6C9E" w:rsidRDefault="004C6C9E" w:rsidP="004C6C9E">
      <w:pPr>
        <w:shd w:val="clear" w:color="auto" w:fill="FFD966" w:themeFill="accent4" w:themeFillTint="99"/>
      </w:pPr>
    </w:p>
    <w:p w14:paraId="0F17DFC5" w14:textId="77777777" w:rsidR="004C6C9E" w:rsidRDefault="004C6C9E" w:rsidP="004C6C9E">
      <w:pPr>
        <w:shd w:val="clear" w:color="auto" w:fill="FFD966" w:themeFill="accent4" w:themeFillTint="99"/>
      </w:pPr>
    </w:p>
    <w:p w14:paraId="44C2ECF4" w14:textId="77777777" w:rsidR="004C6C9E" w:rsidRDefault="004C6C9E" w:rsidP="004C6C9E">
      <w:pPr>
        <w:shd w:val="clear" w:color="auto" w:fill="FFD966" w:themeFill="accent4" w:themeFillTint="99"/>
      </w:pPr>
    </w:p>
    <w:p w14:paraId="113D1674" w14:textId="77777777" w:rsidR="004C6C9E" w:rsidRDefault="004C6C9E" w:rsidP="004C6C9E">
      <w:pPr>
        <w:shd w:val="clear" w:color="auto" w:fill="FFD966" w:themeFill="accent4" w:themeFillTint="99"/>
      </w:pPr>
    </w:p>
    <w:p w14:paraId="1693C0D2" w14:textId="77777777" w:rsidR="004C6C9E" w:rsidRDefault="004C6C9E" w:rsidP="004C6C9E">
      <w:pPr>
        <w:shd w:val="clear" w:color="auto" w:fill="FFD966" w:themeFill="accent4" w:themeFillTint="99"/>
      </w:pPr>
    </w:p>
    <w:p w14:paraId="305AF7F7" w14:textId="77777777" w:rsidR="004C6C9E" w:rsidRDefault="004C6C9E" w:rsidP="004C6C9E">
      <w:pPr>
        <w:shd w:val="clear" w:color="auto" w:fill="FFD966" w:themeFill="accent4" w:themeFillTint="99"/>
      </w:pPr>
    </w:p>
    <w:p w14:paraId="0B97823C" w14:textId="77777777" w:rsidR="004C6C9E" w:rsidRDefault="004C6C9E" w:rsidP="004C6C9E">
      <w:pPr>
        <w:shd w:val="clear" w:color="auto" w:fill="FFD966" w:themeFill="accent4" w:themeFillTint="99"/>
      </w:pPr>
    </w:p>
    <w:p w14:paraId="4DCE5481" w14:textId="77777777" w:rsidR="004C6C9E" w:rsidRDefault="004C6C9E" w:rsidP="004C6C9E">
      <w:pPr>
        <w:shd w:val="clear" w:color="auto" w:fill="FFD966" w:themeFill="accent4" w:themeFillTint="99"/>
      </w:pPr>
    </w:p>
    <w:p w14:paraId="3D7E024E" w14:textId="77777777" w:rsidR="004C6C9E" w:rsidRDefault="004C6C9E" w:rsidP="004C6C9E">
      <w:pPr>
        <w:shd w:val="clear" w:color="auto" w:fill="FFD966" w:themeFill="accent4" w:themeFillTint="99"/>
      </w:pPr>
    </w:p>
    <w:p w14:paraId="5F9E7368" w14:textId="77777777" w:rsidR="004C6C9E" w:rsidRDefault="004C6C9E" w:rsidP="004C6C9E">
      <w:pPr>
        <w:shd w:val="clear" w:color="auto" w:fill="FFD966" w:themeFill="accent4" w:themeFillTint="99"/>
      </w:pPr>
    </w:p>
    <w:p w14:paraId="5658B79D" w14:textId="77777777" w:rsidR="004C6C9E" w:rsidRDefault="004C6C9E" w:rsidP="004C6C9E">
      <w:pPr>
        <w:shd w:val="clear" w:color="auto" w:fill="FFD966" w:themeFill="accent4" w:themeFillTint="99"/>
      </w:pPr>
    </w:p>
    <w:p w14:paraId="3BA42AA4" w14:textId="77777777" w:rsidR="004C6C9E" w:rsidRDefault="004C6C9E" w:rsidP="004C6C9E">
      <w:pPr>
        <w:shd w:val="clear" w:color="auto" w:fill="FFD966" w:themeFill="accent4" w:themeFillTint="99"/>
      </w:pPr>
    </w:p>
    <w:p w14:paraId="2B8E1C27" w14:textId="77777777" w:rsidR="004C6C9E" w:rsidRDefault="004C6C9E" w:rsidP="004C6C9E">
      <w:pPr>
        <w:shd w:val="clear" w:color="auto" w:fill="FFD966" w:themeFill="accent4" w:themeFillTint="99"/>
      </w:pPr>
    </w:p>
    <w:p w14:paraId="3BABBC51" w14:textId="77777777" w:rsidR="004C6C9E" w:rsidRDefault="004C6C9E" w:rsidP="004C6C9E">
      <w:pPr>
        <w:shd w:val="clear" w:color="auto" w:fill="FFD966" w:themeFill="accent4" w:themeFillTint="99"/>
      </w:pPr>
    </w:p>
    <w:p w14:paraId="7C38B38D" w14:textId="77777777" w:rsidR="004C6C9E" w:rsidRDefault="004C6C9E" w:rsidP="004C6C9E">
      <w:pPr>
        <w:shd w:val="clear" w:color="auto" w:fill="FFD966" w:themeFill="accent4" w:themeFillTint="99"/>
      </w:pPr>
    </w:p>
    <w:p w14:paraId="44233165" w14:textId="77777777" w:rsidR="004C6C9E" w:rsidRDefault="004C6C9E" w:rsidP="004C6C9E">
      <w:pPr>
        <w:shd w:val="clear" w:color="auto" w:fill="FFD966" w:themeFill="accent4" w:themeFillTint="99"/>
      </w:pPr>
    </w:p>
    <w:sectPr w:rsidR="004C6C9E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CE549"/>
    <w:rsid w:val="000711E8"/>
    <w:rsid w:val="000B5EDD"/>
    <w:rsid w:val="00116091"/>
    <w:rsid w:val="0014280A"/>
    <w:rsid w:val="001B0043"/>
    <w:rsid w:val="001C13C7"/>
    <w:rsid w:val="00206C9A"/>
    <w:rsid w:val="002A0C66"/>
    <w:rsid w:val="002A2EB8"/>
    <w:rsid w:val="002D4B37"/>
    <w:rsid w:val="002F6647"/>
    <w:rsid w:val="003B1500"/>
    <w:rsid w:val="003D7285"/>
    <w:rsid w:val="0041451A"/>
    <w:rsid w:val="00430EC7"/>
    <w:rsid w:val="0044671C"/>
    <w:rsid w:val="004B614B"/>
    <w:rsid w:val="004C6C9E"/>
    <w:rsid w:val="0055498B"/>
    <w:rsid w:val="005B2A26"/>
    <w:rsid w:val="005F64E6"/>
    <w:rsid w:val="00613F48"/>
    <w:rsid w:val="00715718"/>
    <w:rsid w:val="00775B1A"/>
    <w:rsid w:val="007E56FC"/>
    <w:rsid w:val="0080319A"/>
    <w:rsid w:val="00856E5E"/>
    <w:rsid w:val="00861CD1"/>
    <w:rsid w:val="008818DE"/>
    <w:rsid w:val="009300BF"/>
    <w:rsid w:val="00AC5638"/>
    <w:rsid w:val="00AD0113"/>
    <w:rsid w:val="00AF1662"/>
    <w:rsid w:val="00BF7410"/>
    <w:rsid w:val="00C94A3B"/>
    <w:rsid w:val="00D45741"/>
    <w:rsid w:val="00D72B7C"/>
    <w:rsid w:val="00DA6D24"/>
    <w:rsid w:val="00DF0D98"/>
    <w:rsid w:val="00E14887"/>
    <w:rsid w:val="00E1747A"/>
    <w:rsid w:val="00E22CAF"/>
    <w:rsid w:val="00E235B9"/>
    <w:rsid w:val="00E4215B"/>
    <w:rsid w:val="00EB6A2F"/>
    <w:rsid w:val="00EE0F01"/>
    <w:rsid w:val="00F23867"/>
    <w:rsid w:val="00F258BC"/>
    <w:rsid w:val="00F31075"/>
    <w:rsid w:val="00F6600F"/>
    <w:rsid w:val="00F70096"/>
    <w:rsid w:val="00FB22E2"/>
    <w:rsid w:val="097CE549"/>
    <w:rsid w:val="46F217CF"/>
    <w:rsid w:val="57A88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CE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Hurrell</dc:creator>
  <cp:lastModifiedBy>Tracey Hurrell</cp:lastModifiedBy>
  <cp:revision>9</cp:revision>
  <dcterms:created xsi:type="dcterms:W3CDTF">2020-04-21T13:03:00Z</dcterms:created>
  <dcterms:modified xsi:type="dcterms:W3CDTF">2020-04-21T13:48:00Z</dcterms:modified>
</cp:coreProperties>
</file>